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8A" w:rsidRPr="006207FA" w:rsidRDefault="00BC568A" w:rsidP="00AE7B76">
      <w:pPr>
        <w:widowControl/>
        <w:spacing w:line="580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  <w:r w:rsidRPr="006207FA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关于表彰2022年优秀女职工的决定</w:t>
      </w:r>
    </w:p>
    <w:p w:rsidR="006207FA" w:rsidRDefault="006207FA" w:rsidP="00AE7B76">
      <w:pPr>
        <w:widowControl/>
        <w:spacing w:line="58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BC568A" w:rsidRPr="00BC568A" w:rsidRDefault="00BC568A" w:rsidP="00AE7B76">
      <w:pPr>
        <w:widowControl/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各分工会：</w:t>
      </w:r>
    </w:p>
    <w:p w:rsidR="00D74A39" w:rsidRPr="00AE7B76" w:rsidRDefault="004C4404" w:rsidP="006207FA">
      <w:pPr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BC568A"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BC568A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BC568A"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年，</w:t>
      </w:r>
      <w:proofErr w:type="gramStart"/>
      <w:r w:rsidR="00BC568A"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全校女</w:t>
      </w:r>
      <w:proofErr w:type="gramEnd"/>
      <w:r w:rsidR="00BC568A"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职工坚持以习近平新时代中国特色社会主义思想为指导，紧紧围绕学校工作大局，</w:t>
      </w:r>
      <w:r w:rsidR="009E4CA6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奋发进取、</w:t>
      </w:r>
      <w:r w:rsidR="00BC568A"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开拓创新。</w:t>
      </w:r>
      <w:r w:rsidR="00006A68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根据《</w:t>
      </w:r>
      <w:r w:rsidR="00BF2286" w:rsidRPr="00BF228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关于开展我校“优秀女职工”评选表彰活动的通知</w:t>
      </w:r>
      <w:r w:rsidR="00006A68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r w:rsidR="006207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安排</w:t>
      </w:r>
      <w:r w:rsidR="00300ED6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6207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经各分工会评选推荐、校女工委员会复审，</w:t>
      </w:r>
      <w:r w:rsidR="00D74A39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校工会决定对</w:t>
      </w:r>
      <w:proofErr w:type="gramStart"/>
      <w:r w:rsidR="001B7E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谢涛丽</w:t>
      </w:r>
      <w:r w:rsidR="00D74A39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proofErr w:type="gramEnd"/>
      <w:r w:rsidR="00CF3D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57</w:t>
      </w:r>
      <w:r w:rsidR="00BC568A"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名“优秀女职工”进行表彰。</w:t>
      </w:r>
      <w:bookmarkStart w:id="0" w:name="_GoBack"/>
      <w:bookmarkEnd w:id="0"/>
    </w:p>
    <w:p w:rsidR="008610A6" w:rsidRPr="008610A6" w:rsidRDefault="00BC568A" w:rsidP="008610A6">
      <w:pPr>
        <w:spacing w:line="5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希望受表彰的同志再接再厉，</w:t>
      </w:r>
      <w:r w:rsidR="00FD09A7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立足本岗、</w:t>
      </w:r>
      <w:r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再创佳绩。</w:t>
      </w:r>
      <w:r w:rsidR="00D74A39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也</w:t>
      </w:r>
      <w:r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希望</w:t>
      </w:r>
      <w:proofErr w:type="gramStart"/>
      <w:r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全校女</w:t>
      </w:r>
      <w:proofErr w:type="gramEnd"/>
      <w:r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教职工</w:t>
      </w:r>
      <w:r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以先进为榜样，</w:t>
      </w:r>
      <w:r w:rsidR="00D74A39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争先创优</w:t>
      </w:r>
      <w:r w:rsidR="00AE7B76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8610A6" w:rsidRPr="008610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为加快建成国内一流开放大学</w:t>
      </w:r>
      <w:proofErr w:type="gramStart"/>
      <w:r w:rsidR="008610A6" w:rsidRPr="008610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作出</w:t>
      </w:r>
      <w:proofErr w:type="gramEnd"/>
      <w:r w:rsidR="008610A6" w:rsidRPr="008610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积极贡献。</w:t>
      </w:r>
      <w:r w:rsidR="008610A6" w:rsidRPr="008610A6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BC568A" w:rsidRPr="00BC568A" w:rsidRDefault="00BC568A" w:rsidP="00AE7B76">
      <w:pPr>
        <w:widowControl/>
        <w:spacing w:before="75" w:after="75" w:line="580" w:lineRule="exac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C568A" w:rsidRPr="00BC568A" w:rsidRDefault="00BC568A" w:rsidP="00466644">
      <w:pPr>
        <w:spacing w:line="5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666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附件：2022年优秀女职工名单</w:t>
      </w:r>
    </w:p>
    <w:p w:rsidR="00BC568A" w:rsidRPr="00BC568A" w:rsidRDefault="00BC568A" w:rsidP="00AE7B76">
      <w:pPr>
        <w:widowControl/>
        <w:spacing w:before="75" w:after="75" w:line="58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C568A" w:rsidRPr="00BC568A" w:rsidRDefault="00BC568A" w:rsidP="00AE7B76">
      <w:pPr>
        <w:widowControl/>
        <w:spacing w:line="58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</w:t>
      </w:r>
      <w:r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中国教育工会湖南开放大学委员会</w:t>
      </w:r>
    </w:p>
    <w:p w:rsidR="00BC568A" w:rsidRPr="00BC568A" w:rsidRDefault="00BC568A" w:rsidP="00AE7B76">
      <w:pPr>
        <w:widowControl/>
        <w:spacing w:line="58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</w:t>
      </w:r>
      <w:r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</w:t>
      </w:r>
      <w:r w:rsidR="00AE7B76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AE7B76" w:rsidRPr="00AE7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BC56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8610A6" w:rsidRDefault="008610A6">
      <w:pPr>
        <w:widowControl/>
        <w:jc w:val="left"/>
      </w:pPr>
      <w:r>
        <w:br w:type="page"/>
      </w:r>
    </w:p>
    <w:p w:rsidR="00DD5BB7" w:rsidRPr="00466644" w:rsidRDefault="008610A6" w:rsidP="00AE7B76">
      <w:pPr>
        <w:spacing w:line="580" w:lineRule="exact"/>
        <w:rPr>
          <w:rFonts w:ascii="黑体" w:eastAsia="黑体" w:hAnsi="黑体"/>
          <w:sz w:val="32"/>
          <w:szCs w:val="32"/>
        </w:rPr>
      </w:pPr>
      <w:r w:rsidRPr="00466644">
        <w:rPr>
          <w:rFonts w:ascii="黑体" w:eastAsia="黑体" w:hAnsi="黑体"/>
          <w:sz w:val="32"/>
          <w:szCs w:val="32"/>
        </w:rPr>
        <w:lastRenderedPageBreak/>
        <w:t>附件</w:t>
      </w:r>
    </w:p>
    <w:p w:rsidR="00773154" w:rsidRDefault="00773154" w:rsidP="00773154">
      <w:pPr>
        <w:spacing w:line="580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 w:rsidRPr="00BC568A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202</w:t>
      </w:r>
      <w:r w:rsidRPr="00AE7B76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年优秀女职工名单</w:t>
      </w:r>
    </w:p>
    <w:p w:rsidR="001B7E0D" w:rsidRPr="001B7E0D" w:rsidRDefault="001B7E0D" w:rsidP="00773154">
      <w:pPr>
        <w:spacing w:line="580" w:lineRule="exact"/>
        <w:jc w:val="center"/>
        <w:rPr>
          <w:sz w:val="13"/>
        </w:rPr>
      </w:pPr>
    </w:p>
    <w:tbl>
      <w:tblPr>
        <w:tblStyle w:val="a6"/>
        <w:tblW w:w="8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630"/>
      </w:tblGrid>
      <w:tr w:rsidR="001B7E0D" w:rsidRPr="001B7E0D" w:rsidTr="001B7E0D">
        <w:trPr>
          <w:trHeight w:val="67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B7E0D">
              <w:rPr>
                <w:rFonts w:ascii="仿宋" w:eastAsia="仿宋" w:hAnsi="仿宋" w:hint="eastAsia"/>
                <w:sz w:val="32"/>
                <w:szCs w:val="32"/>
              </w:rPr>
              <w:t>谢涛丽</w:t>
            </w:r>
            <w:proofErr w:type="gramEnd"/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李姝慧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黄  英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李  君</w:t>
            </w: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李旻芬</w:t>
            </w:r>
          </w:p>
        </w:tc>
      </w:tr>
      <w:tr w:rsidR="001B7E0D" w:rsidRPr="001B7E0D" w:rsidTr="001B7E0D">
        <w:trPr>
          <w:trHeight w:val="69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程  雪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 xml:space="preserve">刘  </w:t>
            </w:r>
            <w:proofErr w:type="gramStart"/>
            <w:r w:rsidRPr="001B7E0D">
              <w:rPr>
                <w:rFonts w:ascii="仿宋" w:eastAsia="仿宋" w:hAnsi="仿宋" w:hint="eastAsia"/>
                <w:sz w:val="32"/>
                <w:szCs w:val="32"/>
              </w:rPr>
              <w:t>姣</w:t>
            </w:r>
            <w:proofErr w:type="gramEnd"/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 xml:space="preserve">曾  </w:t>
            </w:r>
            <w:proofErr w:type="gramStart"/>
            <w:r w:rsidRPr="001B7E0D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汤  慧</w:t>
            </w: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尹淑琼</w:t>
            </w:r>
          </w:p>
        </w:tc>
      </w:tr>
      <w:tr w:rsidR="001B7E0D" w:rsidRPr="001B7E0D" w:rsidTr="001B7E0D">
        <w:trPr>
          <w:trHeight w:val="67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张  艳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陈丽鹃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杨茜麟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朱  畅</w:t>
            </w: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邹  英</w:t>
            </w:r>
          </w:p>
        </w:tc>
      </w:tr>
      <w:tr w:rsidR="001B7E0D" w:rsidRPr="001B7E0D" w:rsidTr="001B7E0D">
        <w:trPr>
          <w:trHeight w:val="69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潘  红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贺志红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胡  珊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刘  微</w:t>
            </w: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钟  妮</w:t>
            </w:r>
          </w:p>
        </w:tc>
      </w:tr>
      <w:tr w:rsidR="001B7E0D" w:rsidRPr="001B7E0D" w:rsidTr="001B7E0D">
        <w:trPr>
          <w:trHeight w:val="69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杨  芳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张礼宾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丁美容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方海霞</w:t>
            </w: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叶  娟</w:t>
            </w:r>
          </w:p>
        </w:tc>
      </w:tr>
      <w:tr w:rsidR="001B7E0D" w:rsidRPr="001B7E0D" w:rsidTr="001B7E0D">
        <w:trPr>
          <w:trHeight w:val="67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雷  鲜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张妹如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谭  茸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 xml:space="preserve">唐  静 </w:t>
            </w: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丰  云</w:t>
            </w:r>
          </w:p>
        </w:tc>
      </w:tr>
      <w:tr w:rsidR="001B7E0D" w:rsidRPr="001B7E0D" w:rsidTr="001B7E0D">
        <w:trPr>
          <w:trHeight w:val="69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 xml:space="preserve">彭  珺 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郭径舟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 xml:space="preserve">胡  煜 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 xml:space="preserve">殷文欣 </w:t>
            </w: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何秋瑛</w:t>
            </w:r>
          </w:p>
        </w:tc>
      </w:tr>
      <w:tr w:rsidR="001B7E0D" w:rsidRPr="001B7E0D" w:rsidTr="001B7E0D">
        <w:trPr>
          <w:trHeight w:val="69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刘  琳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李婷妤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谢  黎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周敏嘉</w:t>
            </w: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陈彩华</w:t>
            </w:r>
          </w:p>
        </w:tc>
      </w:tr>
      <w:tr w:rsidR="001B7E0D" w:rsidRPr="001B7E0D" w:rsidTr="001B7E0D">
        <w:trPr>
          <w:trHeight w:val="67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莫亦文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刘  芳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胡素云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张  剑</w:t>
            </w: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田  泉</w:t>
            </w:r>
          </w:p>
        </w:tc>
      </w:tr>
      <w:tr w:rsidR="001B7E0D" w:rsidRPr="001B7E0D" w:rsidTr="001B7E0D">
        <w:trPr>
          <w:trHeight w:val="69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胡  娟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孙立敏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薛  馨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王  铮</w:t>
            </w: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曾  玲</w:t>
            </w:r>
          </w:p>
        </w:tc>
      </w:tr>
      <w:tr w:rsidR="001B7E0D" w:rsidRPr="001B7E0D" w:rsidTr="001B7E0D">
        <w:trPr>
          <w:trHeight w:val="69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姜梦佳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邹爱辉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刘  迪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玻希扬</w:t>
            </w: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夏  惠</w:t>
            </w:r>
          </w:p>
        </w:tc>
      </w:tr>
      <w:tr w:rsidR="001B7E0D" w:rsidRPr="001B7E0D" w:rsidTr="001B7E0D">
        <w:trPr>
          <w:trHeight w:val="679"/>
        </w:trPr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sz w:val="32"/>
                <w:szCs w:val="32"/>
              </w:rPr>
            </w:pPr>
            <w:r w:rsidRPr="001B7E0D">
              <w:rPr>
                <w:rFonts w:ascii="仿宋" w:eastAsia="仿宋" w:hAnsi="仿宋" w:hint="eastAsia"/>
                <w:sz w:val="32"/>
                <w:szCs w:val="32"/>
              </w:rPr>
              <w:t>胡丽红</w:t>
            </w:r>
          </w:p>
        </w:tc>
        <w:tc>
          <w:tcPr>
            <w:tcW w:w="1629" w:type="dxa"/>
          </w:tcPr>
          <w:p w:rsidR="001B7E0D" w:rsidRPr="001B7E0D" w:rsidRDefault="0032212B" w:rsidP="001B7E0D">
            <w:pPr>
              <w:spacing w:line="580" w:lineRule="exact"/>
              <w:rPr>
                <w:sz w:val="32"/>
                <w:szCs w:val="32"/>
              </w:rPr>
            </w:pPr>
            <w:r w:rsidRPr="0032212B">
              <w:rPr>
                <w:rFonts w:ascii="仿宋" w:eastAsia="仿宋" w:hAnsi="仿宋"/>
                <w:sz w:val="32"/>
                <w:szCs w:val="32"/>
              </w:rPr>
              <w:t>陈</w:t>
            </w:r>
            <w:r w:rsidRPr="0032212B">
              <w:rPr>
                <w:rFonts w:ascii="仿宋" w:eastAsia="仿宋" w:hAnsi="仿宋" w:hint="eastAsia"/>
                <w:sz w:val="32"/>
                <w:szCs w:val="32"/>
              </w:rPr>
              <w:t xml:space="preserve">  俐</w:t>
            </w: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1B7E0D" w:rsidRPr="001B7E0D" w:rsidRDefault="001B7E0D" w:rsidP="001B7E0D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1B7E0D" w:rsidRPr="001B7E0D" w:rsidRDefault="001B7E0D" w:rsidP="001B7E0D">
            <w:pPr>
              <w:spacing w:line="580" w:lineRule="exact"/>
              <w:rPr>
                <w:sz w:val="32"/>
                <w:szCs w:val="32"/>
              </w:rPr>
            </w:pPr>
          </w:p>
        </w:tc>
      </w:tr>
    </w:tbl>
    <w:p w:rsidR="008610A6" w:rsidRDefault="008610A6" w:rsidP="001B7E0D">
      <w:pPr>
        <w:spacing w:line="580" w:lineRule="exact"/>
      </w:pPr>
    </w:p>
    <w:sectPr w:rsidR="008610A6" w:rsidSect="00AE7B76">
      <w:pgSz w:w="11906" w:h="16838"/>
      <w:pgMar w:top="2098" w:right="1985" w:bottom="1985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FF" w:rsidRDefault="00D963FF" w:rsidP="00BF2286">
      <w:r>
        <w:separator/>
      </w:r>
    </w:p>
  </w:endnote>
  <w:endnote w:type="continuationSeparator" w:id="0">
    <w:p w:rsidR="00D963FF" w:rsidRDefault="00D963FF" w:rsidP="00BF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FF" w:rsidRDefault="00D963FF" w:rsidP="00BF2286">
      <w:r>
        <w:separator/>
      </w:r>
    </w:p>
  </w:footnote>
  <w:footnote w:type="continuationSeparator" w:id="0">
    <w:p w:rsidR="00D963FF" w:rsidRDefault="00D963FF" w:rsidP="00BF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52"/>
    <w:rsid w:val="00006A68"/>
    <w:rsid w:val="001B7E0D"/>
    <w:rsid w:val="00300ED6"/>
    <w:rsid w:val="0032212B"/>
    <w:rsid w:val="00466644"/>
    <w:rsid w:val="004C4404"/>
    <w:rsid w:val="006207FA"/>
    <w:rsid w:val="00661352"/>
    <w:rsid w:val="00773154"/>
    <w:rsid w:val="007F0D27"/>
    <w:rsid w:val="008610A6"/>
    <w:rsid w:val="009E4CA6"/>
    <w:rsid w:val="00AE7B76"/>
    <w:rsid w:val="00BC568A"/>
    <w:rsid w:val="00BF2286"/>
    <w:rsid w:val="00CF3D04"/>
    <w:rsid w:val="00D74A39"/>
    <w:rsid w:val="00D963FF"/>
    <w:rsid w:val="00DD5BB7"/>
    <w:rsid w:val="00FC4E43"/>
    <w:rsid w:val="00F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6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568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568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C568A"/>
    <w:rPr>
      <w:sz w:val="18"/>
      <w:szCs w:val="18"/>
    </w:rPr>
  </w:style>
  <w:style w:type="table" w:styleId="a6">
    <w:name w:val="Table Grid"/>
    <w:basedOn w:val="a1"/>
    <w:uiPriority w:val="59"/>
    <w:rsid w:val="0077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BF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F228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F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F22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6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568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568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C568A"/>
    <w:rPr>
      <w:sz w:val="18"/>
      <w:szCs w:val="18"/>
    </w:rPr>
  </w:style>
  <w:style w:type="table" w:styleId="a6">
    <w:name w:val="Table Grid"/>
    <w:basedOn w:val="a1"/>
    <w:uiPriority w:val="59"/>
    <w:rsid w:val="0077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BF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F228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F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F22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5323">
          <w:marLeft w:val="300"/>
          <w:marRight w:val="300"/>
          <w:marTop w:val="6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054">
          <w:marLeft w:val="75"/>
          <w:marRight w:val="75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1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2023-03-01T07:23:00Z</cp:lastPrinted>
  <dcterms:created xsi:type="dcterms:W3CDTF">2023-02-24T02:26:00Z</dcterms:created>
  <dcterms:modified xsi:type="dcterms:W3CDTF">2023-03-01T07:23:00Z</dcterms:modified>
</cp:coreProperties>
</file>